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67" w:rsidRDefault="00E65E67" w:rsidP="00E65E67">
      <w:pPr>
        <w:jc w:val="right"/>
      </w:pPr>
      <w:r>
        <w:t xml:space="preserve">В </w:t>
      </w:r>
      <w:proofErr w:type="gramStart"/>
      <w:r>
        <w:t>Консульский</w:t>
      </w:r>
      <w:proofErr w:type="gramEnd"/>
      <w:r>
        <w:t xml:space="preserve"> отдел  посольства Республики</w:t>
      </w:r>
    </w:p>
    <w:p w:rsidR="00FA109A" w:rsidRDefault="00E65E67" w:rsidP="00E65E67">
      <w:pPr>
        <w:jc w:val="right"/>
      </w:pPr>
      <w:r>
        <w:t>Италии в г</w:t>
      </w:r>
      <w:proofErr w:type="gramStart"/>
      <w:r>
        <w:t>.М</w:t>
      </w:r>
      <w:proofErr w:type="gramEnd"/>
      <w:r>
        <w:t>оскве</w:t>
      </w:r>
    </w:p>
    <w:p w:rsidR="00E65E67" w:rsidRDefault="00E65E67"/>
    <w:p w:rsidR="00E65E67" w:rsidRDefault="00E65E67"/>
    <w:p w:rsidR="00E65E67" w:rsidRDefault="00E65E67"/>
    <w:p w:rsidR="00E65E67" w:rsidRDefault="00E65E67" w:rsidP="00E65E67">
      <w:pPr>
        <w:rPr>
          <w:rFonts w:eastAsia="Times New Roman"/>
        </w:rPr>
      </w:pPr>
    </w:p>
    <w:p w:rsidR="00E65E67" w:rsidRDefault="00E65E67" w:rsidP="00E65E67">
      <w:pPr>
        <w:rPr>
          <w:rFonts w:eastAsia="Times New Roman"/>
        </w:rPr>
      </w:pPr>
    </w:p>
    <w:p w:rsidR="00E65E67" w:rsidRDefault="00E65E67" w:rsidP="00E65E67">
      <w:pPr>
        <w:rPr>
          <w:rFonts w:eastAsia="Times New Roman"/>
        </w:rPr>
      </w:pPr>
    </w:p>
    <w:p w:rsidR="00E65E67" w:rsidRDefault="00E65E67" w:rsidP="00E65E67">
      <w:pPr>
        <w:rPr>
          <w:rFonts w:eastAsia="Times New Roman"/>
        </w:rPr>
      </w:pPr>
      <w:r>
        <w:rPr>
          <w:rFonts w:eastAsia="Times New Roman"/>
        </w:rPr>
        <w:t xml:space="preserve">Выезд из Москвы 9.06 утром (ночевка в </w:t>
      </w:r>
      <w:proofErr w:type="gramStart"/>
      <w:r>
        <w:rPr>
          <w:rFonts w:eastAsia="Times New Roman"/>
        </w:rPr>
        <w:t>Бресте</w:t>
      </w:r>
      <w:proofErr w:type="gramEnd"/>
      <w:r>
        <w:rPr>
          <w:rFonts w:eastAsia="Times New Roman"/>
        </w:rPr>
        <w:t xml:space="preserve">) </w:t>
      </w:r>
    </w:p>
    <w:p w:rsidR="00E65E67" w:rsidRDefault="00E65E67" w:rsidP="00E65E67">
      <w:r>
        <w:t>Пересечение границы 10.06 рано утром</w:t>
      </w:r>
    </w:p>
    <w:p w:rsidR="00E65E67" w:rsidRDefault="00E65E67" w:rsidP="00E65E67">
      <w:r>
        <w:t xml:space="preserve">Приезд в Краков (452 км) от 14.00 до 18.00 час. Ночевка в </w:t>
      </w:r>
      <w:proofErr w:type="gramStart"/>
      <w:r>
        <w:t>Кракове</w:t>
      </w:r>
      <w:proofErr w:type="gramEnd"/>
      <w:r>
        <w:t xml:space="preserve"> с 10.06 на 11.06</w:t>
      </w:r>
    </w:p>
    <w:p w:rsidR="00E65E67" w:rsidRDefault="00E65E67" w:rsidP="00E65E67">
      <w:r>
        <w:t>11.06 отъезд из Кракова в 12.00. Приезд в Вену (475 км) в 17 час. Пребывание в Вене с 11.06 до 13.06.</w:t>
      </w:r>
    </w:p>
    <w:p w:rsidR="00E65E67" w:rsidRDefault="00E65E67" w:rsidP="00E65E67">
      <w:r>
        <w:t>13.06 отъезд из Вены в 12.00. Приезд в Венецию (630 км) в 17-18 час. Ночевка в Вене</w:t>
      </w:r>
      <w:r w:rsidR="00FF6321">
        <w:t>ции</w:t>
      </w:r>
      <w:r>
        <w:t xml:space="preserve"> с 13.06 до 15.06. Отъезд из Венеции в 16 час.</w:t>
      </w:r>
    </w:p>
    <w:p w:rsidR="00E65E67" w:rsidRDefault="00E65E67" w:rsidP="00E65E67">
      <w:r>
        <w:t>Приезд в Флоренцию (270 км) 15.06 в 19 час 30 мин. Пребывание во Флоренции с 15.06 по 17.06.</w:t>
      </w:r>
    </w:p>
    <w:p w:rsidR="00E65E67" w:rsidRDefault="00E65E67" w:rsidP="00E65E67">
      <w:r>
        <w:t xml:space="preserve">17.06 отъезд из Флоренции в 14.00. Приезд в Рим (283 км) в 17 час. Пребывание в </w:t>
      </w:r>
      <w:proofErr w:type="gramStart"/>
      <w:r>
        <w:t>Риме</w:t>
      </w:r>
      <w:proofErr w:type="gramEnd"/>
      <w:r>
        <w:t xml:space="preserve"> с 17.06 по 20.06.</w:t>
      </w:r>
    </w:p>
    <w:p w:rsidR="00E65E67" w:rsidRDefault="00E65E67" w:rsidP="00E65E67">
      <w:r>
        <w:t>20.06 отъезд из Рима в 14.00. Приезд в Неаполь (226 км) в 16 час 30 мин. Пребывание в Неаполе с 20 по 23.06.</w:t>
      </w:r>
    </w:p>
    <w:p w:rsidR="00E65E67" w:rsidRDefault="00E65E67" w:rsidP="00E65E67">
      <w:r>
        <w:t>23.06 отъезд из Неаполя в 9.00. Приезд в Каринтию (1028 км) в 19 час. Ночевка в Каринтии с 23.06 по 24.06.</w:t>
      </w:r>
    </w:p>
    <w:p w:rsidR="00E65E67" w:rsidRDefault="00E65E67" w:rsidP="00E65E67">
      <w:r>
        <w:t>24.06 отъезд из Каринтии в 4.00 час. Приезд в Брест (1223 км) в 20.00 час.</w:t>
      </w:r>
    </w:p>
    <w:p w:rsidR="00E65E67" w:rsidRDefault="00E65E67"/>
    <w:p w:rsidR="00E65E67" w:rsidRDefault="00E65E67"/>
    <w:p w:rsidR="00E65E67" w:rsidRDefault="00E65E67"/>
    <w:p w:rsidR="00E65E67" w:rsidRDefault="00E65E67">
      <w:r>
        <w:t xml:space="preserve">                                                                                                                 </w:t>
      </w:r>
      <w:r w:rsidR="005F152D">
        <w:t xml:space="preserve"> Иванов</w:t>
      </w:r>
      <w:r>
        <w:t xml:space="preserve"> А.А.</w:t>
      </w:r>
    </w:p>
    <w:p w:rsidR="005F152D" w:rsidRPr="005F152D" w:rsidRDefault="005F152D">
      <w:pPr>
        <w:rPr>
          <w:color w:val="FF0000"/>
        </w:rPr>
      </w:pPr>
      <w:r>
        <w:t xml:space="preserve">                                                                                                              </w:t>
      </w:r>
      <w:r w:rsidRPr="005F152D">
        <w:rPr>
          <w:color w:val="FF0000"/>
        </w:rPr>
        <w:t>(подпись туриста)</w:t>
      </w:r>
    </w:p>
    <w:p w:rsidR="005F152D" w:rsidRDefault="005F152D"/>
    <w:p w:rsidR="005F152D" w:rsidRDefault="005F152D"/>
    <w:p w:rsidR="005F152D" w:rsidRDefault="005F152D"/>
    <w:p w:rsidR="005F152D" w:rsidRDefault="005F152D"/>
    <w:p w:rsidR="005F152D" w:rsidRDefault="005F152D">
      <w:r>
        <w:t xml:space="preserve">                                                                                                 </w:t>
      </w:r>
    </w:p>
    <w:sectPr w:rsidR="005F152D" w:rsidSect="00FA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CC" w:rsidRDefault="005050CC" w:rsidP="00E65E67">
      <w:r>
        <w:separator/>
      </w:r>
    </w:p>
  </w:endnote>
  <w:endnote w:type="continuationSeparator" w:id="0">
    <w:p w:rsidR="005050CC" w:rsidRDefault="005050CC" w:rsidP="00E6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CC" w:rsidRDefault="005050CC" w:rsidP="00E65E67">
      <w:r>
        <w:separator/>
      </w:r>
    </w:p>
  </w:footnote>
  <w:footnote w:type="continuationSeparator" w:id="0">
    <w:p w:rsidR="005050CC" w:rsidRDefault="005050CC" w:rsidP="00E65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E67"/>
    <w:rsid w:val="000735FF"/>
    <w:rsid w:val="00213286"/>
    <w:rsid w:val="00365538"/>
    <w:rsid w:val="005050CC"/>
    <w:rsid w:val="005F152D"/>
    <w:rsid w:val="005F4ACC"/>
    <w:rsid w:val="006B40E0"/>
    <w:rsid w:val="008F6E54"/>
    <w:rsid w:val="00973AC9"/>
    <w:rsid w:val="00E65E67"/>
    <w:rsid w:val="00EB182C"/>
    <w:rsid w:val="00FA109A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6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E6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5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E6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evgenia.kochetkova</dc:creator>
  <cp:lastModifiedBy>evgenia.kochetkova</cp:lastModifiedBy>
  <cp:revision>4</cp:revision>
  <cp:lastPrinted>2012-05-23T11:27:00Z</cp:lastPrinted>
  <dcterms:created xsi:type="dcterms:W3CDTF">2012-05-23T10:23:00Z</dcterms:created>
  <dcterms:modified xsi:type="dcterms:W3CDTF">2014-04-15T13:04:00Z</dcterms:modified>
</cp:coreProperties>
</file>